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427E0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85764B">
        <w:rPr>
          <w:b/>
          <w:lang w:val="en-US"/>
        </w:rPr>
        <w:t>HONOR</w:t>
      </w:r>
      <w:r w:rsidR="0085764B" w:rsidRPr="0085764B">
        <w:rPr>
          <w:b/>
        </w:rPr>
        <w:t xml:space="preserve"> 9</w:t>
      </w:r>
      <w:r w:rsidR="0085764B">
        <w:rPr>
          <w:b/>
          <w:lang w:val="en-US"/>
        </w:rPr>
        <w:t>X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E476A0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E476A0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E476A0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A14871" w:rsidRPr="00167560">
        <w:t>Для проверки успешной установки сертификата безопасности</w:t>
      </w:r>
      <w:r w:rsidR="00A14871">
        <w:t xml:space="preserve"> </w:t>
      </w:r>
      <w:r w:rsidR="00A14871" w:rsidRPr="00CF56BD">
        <w:t xml:space="preserve">выберите «Проверить работу сертификата» на </w:t>
      </w:r>
      <w:r w:rsidR="00E476A0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36"/>
        <w:gridCol w:w="3443"/>
        <w:gridCol w:w="3709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4C7E9" wp14:editId="1A763181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85764B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2717" cy="4474212"/>
                  <wp:effectExtent l="0" t="0" r="0" b="2540"/>
                  <wp:docPr id="2" name="Рисунок 2" descr="C:\Users\User\Desktop\Инструкции\Инструкция СБ_1\Хонор скрин\Screenshot_20200619_100711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Инструкции\Инструкция СБ_1\Хонор скрин\Screenshot_20200619_100711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402" cy="448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E476A0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5.5pt;height:361.5pt">
                  <v:imagedata r:id="rId9" o:title="photo_2020-05-29_11-24-39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E476A0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8" type="#_x0000_t75" style="width:177pt;height:357.7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8A7A60F" wp14:editId="229A524F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</w:t>
      </w:r>
      <w:r w:rsidR="0085764B">
        <w:rPr>
          <w:b/>
          <w:lang w:val="en-US"/>
        </w:rPr>
        <w:t>ONOR</w:t>
      </w:r>
      <w:r w:rsidR="0085764B" w:rsidRPr="0085764B">
        <w:rPr>
          <w:b/>
        </w:rPr>
        <w:t xml:space="preserve"> 9</w:t>
      </w:r>
      <w:r w:rsidR="0085764B">
        <w:rPr>
          <w:b/>
          <w:lang w:val="en-US"/>
        </w:rPr>
        <w:t>X</w:t>
      </w:r>
      <w:r>
        <w:t>:</w:t>
      </w:r>
    </w:p>
    <w:p w:rsidR="005D6B62" w:rsidRDefault="005D6B62" w:rsidP="00002C50"/>
    <w:p w:rsidR="005D6B62" w:rsidRPr="005D6B62" w:rsidRDefault="0085764B" w:rsidP="00002C50">
      <w:r>
        <w:rPr>
          <w:noProof/>
          <w:lang w:eastAsia="ru-RU"/>
        </w:rPr>
        <w:drawing>
          <wp:inline distT="0" distB="0" distL="0" distR="0">
            <wp:extent cx="1976185" cy="3441032"/>
            <wp:effectExtent l="0" t="0" r="5080" b="7620"/>
            <wp:docPr id="3" name="Рисунок 3" descr="C:\Users\User\Desktop\Инструкции\Инструкция СБ_1\Хонор скрин\Screenshot_20200619_100830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Инструкции\Инструкция СБ_1\Хонор скрин\Screenshot_20200619_100830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84" cy="343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B7246"/>
    <w:rsid w:val="003D1CC8"/>
    <w:rsid w:val="003D6568"/>
    <w:rsid w:val="003F1377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5764B"/>
    <w:rsid w:val="00872FCD"/>
    <w:rsid w:val="008A0CEE"/>
    <w:rsid w:val="008B4C23"/>
    <w:rsid w:val="00977EAB"/>
    <w:rsid w:val="009A454F"/>
    <w:rsid w:val="009B73CA"/>
    <w:rsid w:val="009D68D2"/>
    <w:rsid w:val="00A14871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476A0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8</cp:revision>
  <dcterms:created xsi:type="dcterms:W3CDTF">2020-06-17T11:23:00Z</dcterms:created>
  <dcterms:modified xsi:type="dcterms:W3CDTF">2020-12-05T14:10:00Z</dcterms:modified>
</cp:coreProperties>
</file>